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10" w:rsidRDefault="00DC6402">
      <w:pPr>
        <w:rPr>
          <w:rFonts w:cs="Arial"/>
          <w:color w:val="333333"/>
        </w:rPr>
      </w:pPr>
      <w:bookmarkStart w:id="0" w:name="_GoBack"/>
      <w:bookmarkEnd w:id="0"/>
      <w:r>
        <w:rPr>
          <w:rFonts w:cs="Arial"/>
          <w:color w:val="333333"/>
        </w:rPr>
        <w:t xml:space="preserve">Chief </w:t>
      </w:r>
      <w:proofErr w:type="spellStart"/>
      <w:r>
        <w:rPr>
          <w:rFonts w:cs="Arial"/>
          <w:color w:val="333333"/>
        </w:rPr>
        <w:t>Sealth</w:t>
      </w:r>
      <w:proofErr w:type="spellEnd"/>
      <w:r>
        <w:rPr>
          <w:rFonts w:cs="Arial"/>
          <w:color w:val="333333"/>
        </w:rPr>
        <w:t>/Franklin/ Roosevelt</w:t>
      </w:r>
    </w:p>
    <w:p w:rsidR="00DC6402" w:rsidRDefault="00DC6402">
      <w:pPr>
        <w:rPr>
          <w:rFonts w:ascii="Verdana" w:hAnsi="Verdana" w:cs="Arial"/>
          <w:color w:val="333333"/>
          <w:sz w:val="21"/>
          <w:szCs w:val="21"/>
        </w:rPr>
      </w:pPr>
      <w:r>
        <w:rPr>
          <w:rFonts w:ascii="Verdana" w:hAnsi="Verdana" w:cs="Arial"/>
          <w:color w:val="333333"/>
          <w:sz w:val="21"/>
          <w:szCs w:val="21"/>
        </w:rPr>
        <w:t>SWAC, Seattle 1.4</w:t>
      </w:r>
    </w:p>
    <w:p w:rsidR="00DC6402" w:rsidRDefault="00DC6402">
      <w:pPr>
        <w:rPr>
          <w:rFonts w:ascii="Verdana" w:hAnsi="Verdana" w:cs="Arial"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"/>
        <w:gridCol w:w="301"/>
        <w:gridCol w:w="1976"/>
        <w:gridCol w:w="640"/>
        <w:gridCol w:w="958"/>
        <w:gridCol w:w="225"/>
      </w:tblGrid>
      <w:tr w:rsidR="00DC6402" w:rsidRPr="00DC6402" w:rsidTr="00DC6402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nb-NO"/>
              </w:rPr>
              <w:t xml:space="preserve">100m </w:t>
            </w:r>
            <w:proofErr w:type="spellStart"/>
            <w:r w:rsidRPr="00DC6402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nb-NO"/>
              </w:rPr>
              <w:t>Hurdles</w:t>
            </w:r>
            <w:proofErr w:type="spellEnd"/>
            <w:r w:rsidRPr="00DC6402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nb-NO"/>
              </w:rPr>
              <w:t xml:space="preserve"> - 33"</w:t>
            </w: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Varsity</w:t>
            </w:r>
            <w:proofErr w:type="spellEnd"/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Finals</w:t>
            </w:r>
            <w:proofErr w:type="spellEnd"/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5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16.2h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6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7" w:history="1"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16.7h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8" w:history="1"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6402" w:rsidRPr="00DC6402" w:rsidTr="00DC6402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> </w:t>
            </w:r>
          </w:p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</w:pPr>
            <w:hyperlink r:id="rId9" w:tooltip="Hide this Event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val="en-GB" w:eastAsia="nb-NO"/>
                </w:rPr>
                <w:t>X</w:t>
              </w:r>
            </w:hyperlink>
            <w:r w:rsidR="00DC6402" w:rsidRPr="00DC6402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 xml:space="preserve"> </w:t>
            </w:r>
            <w:r w:rsidR="00DC6402" w:rsidRPr="00DC6402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val="en-GB" w:eastAsia="nb-NO"/>
              </w:rPr>
              <w:t>300m Hurdles - 30"</w:t>
            </w:r>
            <w:r w:rsidR="00DC6402" w:rsidRPr="00DC6402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 xml:space="preserve"> - Varsity - Finals</w:t>
            </w:r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10" w:history="1"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49.8h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11" w:history="1">
              <w:r w:rsidR="00DC6402" w:rsidRPr="00DC6402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2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Amy </w:t>
              </w:r>
              <w:proofErr w:type="spellStart"/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Pelz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53.7h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3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DC6402" w:rsidRPr="00DC6402" w:rsidTr="00DC6402"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4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Kai Haven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DC6402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55.7h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4F6070" w:rsidP="00DC64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5" w:history="1">
              <w:r w:rsidR="00DC6402" w:rsidRPr="00DC6402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402" w:rsidRPr="00DC6402" w:rsidRDefault="00DC6402" w:rsidP="00DC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C6402" w:rsidRDefault="00DC6402"/>
    <w:sectPr w:rsidR="00DC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02"/>
    <w:rsid w:val="004F6070"/>
    <w:rsid w:val="00DC6402"/>
    <w:rsid w:val="00E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7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3827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63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630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9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.net/TrackAndField/School.aspx?SchoolID=492" TargetMode="External"/><Relationship Id="rId13" Type="http://schemas.openxmlformats.org/officeDocument/2006/relationships/hyperlink" Target="http://www.athletic.net/TrackAndField/School.aspx?SchoolID=498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thletic.net/TrackAndField/Athlete.aspx?AID=7426668" TargetMode="External"/><Relationship Id="rId12" Type="http://schemas.openxmlformats.org/officeDocument/2006/relationships/hyperlink" Target="http://www.athletic.net/TrackAndField/Athlete.aspx?AID=397853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School.aspx?SchoolID=492" TargetMode="External"/><Relationship Id="rId11" Type="http://schemas.openxmlformats.org/officeDocument/2006/relationships/hyperlink" Target="http://www.athletic.net/TrackAndField/School.aspx?SchoolID=492" TargetMode="External"/><Relationship Id="rId5" Type="http://schemas.openxmlformats.org/officeDocument/2006/relationships/hyperlink" Target="http://www.athletic.net/TrackAndField/Athlete.aspx?AID=5291507" TargetMode="External"/><Relationship Id="rId15" Type="http://schemas.openxmlformats.org/officeDocument/2006/relationships/hyperlink" Target="http://www.athletic.net/TrackAndField/School.aspx?SchoolID=498" TargetMode="External"/><Relationship Id="rId10" Type="http://schemas.openxmlformats.org/officeDocument/2006/relationships/hyperlink" Target="http://www.athletic.net/TrackAndField/Athlete.aspx?AID=7426668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athletic.net/TrackAndField/MeetResults.aspx?Meet=238558" TargetMode="External"/><Relationship Id="rId14" Type="http://schemas.openxmlformats.org/officeDocument/2006/relationships/hyperlink" Target="http://www.athletic.net/TrackAndField/Athlete.aspx?AID=524116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Chief Sealth</Arrangement_x0020_navn>
    <PublishingStartDate xmlns="http://schemas.microsoft.com/sharepoint/v3" xsi:nil="true"/>
    <Dato xmlns="4b06aa4b-b802-4625-86ed-08720f485986">2015-03-31T22:00:00+00:00</Dato>
  </documentManagement>
</p:properties>
</file>

<file path=customXml/itemProps1.xml><?xml version="1.0" encoding="utf-8"?>
<ds:datastoreItem xmlns:ds="http://schemas.openxmlformats.org/officeDocument/2006/customXml" ds:itemID="{198700BA-ED87-40E8-9433-A3F679BCF9D6}"/>
</file>

<file path=customXml/itemProps2.xml><?xml version="1.0" encoding="utf-8"?>
<ds:datastoreItem xmlns:ds="http://schemas.openxmlformats.org/officeDocument/2006/customXml" ds:itemID="{DCB3AD19-8CF2-4F66-8C81-2967D64D7949}"/>
</file>

<file path=customXml/itemProps3.xml><?xml version="1.0" encoding="utf-8"?>
<ds:datastoreItem xmlns:ds="http://schemas.openxmlformats.org/officeDocument/2006/customXml" ds:itemID="{0069C52F-99D0-4FA2-A35E-A5C6AE538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2015-05-05T09:10:00Z</dcterms:created>
  <dcterms:modified xsi:type="dcterms:W3CDTF">2015-05-05T09:10:00Z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