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1" w:rsidRDefault="00661EC1" w:rsidP="002E2E47">
      <w:pPr>
        <w:tabs>
          <w:tab w:val="left" w:pos="1276"/>
        </w:tabs>
      </w:pPr>
      <w:bookmarkStart w:id="0" w:name="_GoBack"/>
      <w:bookmarkEnd w:id="0"/>
    </w:p>
    <w:p w:rsidR="00C82918" w:rsidRDefault="00C82918"/>
    <w:p w:rsidR="00C82918" w:rsidRDefault="00C82918" w:rsidP="00C82918"/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>Lake Superior Challenge  Venue: St. Scholastica-Burns Wellness Commons (200m )- Duluth, MN   08.02.14</w:t>
      </w:r>
    </w:p>
    <w:p w:rsidR="00C82918" w:rsidRPr="002E2E47" w:rsidRDefault="00C82918" w:rsidP="00C82918">
      <w:pPr>
        <w:rPr>
          <w:lang w:val="en-US"/>
        </w:rPr>
      </w:pP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Women 800m Run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Finals: Heat #1|2|3  </w:t>
      </w:r>
    </w:p>
    <w:p w:rsidR="00C82918" w:rsidRPr="002E2E47" w:rsidRDefault="00C82918" w:rsidP="00C82918">
      <w:pPr>
        <w:rPr>
          <w:lang w:val="en-US"/>
        </w:rPr>
      </w:pPr>
    </w:p>
    <w:p w:rsidR="00C82918" w:rsidRDefault="00C82918" w:rsidP="00C82918">
      <w:r w:rsidRPr="002E2E47">
        <w:rPr>
          <w:lang w:val="en-US"/>
        </w:rPr>
        <w:t xml:space="preserve">   </w:t>
      </w:r>
      <w:r>
        <w:t xml:space="preserve">Finals: Heat #1    </w:t>
      </w:r>
    </w:p>
    <w:p w:rsidR="00C82918" w:rsidRDefault="00C82918" w:rsidP="00C82918">
      <w:r>
        <w:t xml:space="preserve"> </w:t>
      </w:r>
    </w:p>
    <w:p w:rsidR="00C82918" w:rsidRPr="002E2E47" w:rsidRDefault="00C82918" w:rsidP="00C82918">
      <w:pPr>
        <w:rPr>
          <w:b/>
          <w:lang w:val="en-US"/>
        </w:rPr>
      </w:pPr>
      <w:r w:rsidRPr="002E2E47">
        <w:rPr>
          <w:b/>
          <w:lang w:val="en-US"/>
        </w:rPr>
        <w:t xml:space="preserve">1 1 Toogood, Christina   JR-3 Northern Michigan  2:13.64  -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2 2 Adams, Bre  JR-3 St. Scholastica  2:18.43  -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3 4 Gibson, Taylor  FR-1 St. Scholastica  2:23.26  -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4 9 Johnson, Jordan  FR-1 St. Scholastica  2:31.87  -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5 10 Baraskewich, Jessica  JR Lakehead University  2:32.81  -  </w:t>
      </w:r>
    </w:p>
    <w:p w:rsidR="00C82918" w:rsidRPr="002E2E47" w:rsidRDefault="00C82918" w:rsidP="00C82918">
      <w:pPr>
        <w:rPr>
          <w:lang w:val="en-US"/>
        </w:rPr>
      </w:pPr>
    </w:p>
    <w:p w:rsidR="00C82918" w:rsidRDefault="00C82918" w:rsidP="00C82918">
      <w:r w:rsidRPr="002E2E47">
        <w:rPr>
          <w:lang w:val="en-US"/>
        </w:rPr>
        <w:t xml:space="preserve">   </w:t>
      </w:r>
      <w:r>
        <w:t xml:space="preserve">Finals: Heat #2     </w:t>
      </w:r>
    </w:p>
    <w:p w:rsidR="00C82918" w:rsidRDefault="00C82918" w:rsidP="00C82918"/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1 3 Buske, Brianna  JR-3 St. Scholastica  2:23.17  -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2 5 Maxwell, Paige  JR-3 Minnesota-Duluth  2:26.77  -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3 6 Mogren, Andrea  FR-1 St. Scholastica  2:27.60  -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4 7 Lundgren, Emily  SO-2 St. Scholastica  2:28.63  -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5 8 Halonen, Larissa  JR-3 Northern Michigan  2:29.30  -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6 14 Roche, Abby  JR-3 Northern Michigan  2:38.55  -  </w:t>
      </w:r>
    </w:p>
    <w:p w:rsidR="00C82918" w:rsidRPr="002E2E47" w:rsidRDefault="00C82918" w:rsidP="00C82918">
      <w:pPr>
        <w:rPr>
          <w:lang w:val="en-US"/>
        </w:rPr>
      </w:pP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   Finals: Heat #3   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1 11 Pierce, Shelby  SO-2 Minnesota-Duluth  2:33.53  -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2 12 Erickson, Jacquelyn  SO-2 Wis.-Superior  2:35.52  -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3 13 Micheletti, Christina  JR-3 Wis.-Superior  2:37.61  -  </w:t>
      </w:r>
    </w:p>
    <w:p w:rsidR="00C82918" w:rsidRDefault="00C82918" w:rsidP="00C82918">
      <w:r>
        <w:t xml:space="preserve">4 15 Ocariz, Katerin  FR-1 Minnesota-Duluth  2:39.10  -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5 16 Taube, Sammie  SO-2 Bemidji State  2:39.44  -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6 17 Muehlhauser, Paige  FR-1 St. Scholastica  2:42.16  -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7 18 Kragh, Mariah  FR-1 Bethany Lutheran  2:44.42  -  </w:t>
      </w:r>
    </w:p>
    <w:p w:rsidR="00C82918" w:rsidRPr="002E2E47" w:rsidRDefault="00C82918" w:rsidP="00C82918">
      <w:pPr>
        <w:rPr>
          <w:lang w:val="en-US"/>
        </w:rPr>
      </w:pPr>
      <w:r w:rsidRPr="002E2E47">
        <w:rPr>
          <w:lang w:val="en-US"/>
        </w:rPr>
        <w:t xml:space="preserve">8 19 Schield, Sara  FR-1 Wis.-Superior  2:49.75  -  </w:t>
      </w:r>
    </w:p>
    <w:sectPr w:rsidR="00C82918" w:rsidRPr="002E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18"/>
    <w:rsid w:val="002E2E47"/>
    <w:rsid w:val="00661EC1"/>
    <w:rsid w:val="00C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Duluth, MN, USA</Arrang_x00f8_r_x0020__x002d__x0020_Sted>
    <PublishingExpirationDate xmlns="http://schemas.microsoft.com/sharepoint/v3" xsi:nil="true"/>
    <Arrangement_x0020_navn xmlns="4b06aa4b-b802-4625-86ed-08720f485986">Lake Superior Challenge</Arrangement_x0020_navn>
    <PublishingStartDate xmlns="http://schemas.microsoft.com/sharepoint/v3" xsi:nil="true"/>
    <Dato xmlns="4b06aa4b-b802-4625-86ed-08720f485986">2014-02-07T23:00:00+00:00</Dato>
  </documentManagement>
</p:properties>
</file>

<file path=customXml/itemProps1.xml><?xml version="1.0" encoding="utf-8"?>
<ds:datastoreItem xmlns:ds="http://schemas.openxmlformats.org/officeDocument/2006/customXml" ds:itemID="{C19E4A67-1405-47F4-9281-D90D6301D103}"/>
</file>

<file path=customXml/itemProps2.xml><?xml version="1.0" encoding="utf-8"?>
<ds:datastoreItem xmlns:ds="http://schemas.openxmlformats.org/officeDocument/2006/customXml" ds:itemID="{CD5D932D-0B2C-4500-B919-5AD73CE66689}"/>
</file>

<file path=customXml/itemProps3.xml><?xml version="1.0" encoding="utf-8"?>
<ds:datastoreItem xmlns:ds="http://schemas.openxmlformats.org/officeDocument/2006/customXml" ds:itemID="{A006EFBF-C350-4062-AA14-5BF9C97771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2014-02-18T10:23:00Z</dcterms:created>
  <dcterms:modified xsi:type="dcterms:W3CDTF">2014-02-18T10:23:00Z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